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119"/>
        <w:gridCol w:w="4851"/>
        <w:gridCol w:w="2377"/>
        <w:gridCol w:w="2552"/>
      </w:tblGrid>
      <w:tr w:rsidR="003C4011" w:rsidRPr="004401CC" w14:paraId="07162ED5" w14:textId="77777777" w:rsidTr="004401CC">
        <w:tc>
          <w:tcPr>
            <w:tcW w:w="709" w:type="dxa"/>
          </w:tcPr>
          <w:p w14:paraId="5156FD84" w14:textId="77777777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>1</w:t>
            </w:r>
          </w:p>
        </w:tc>
        <w:tc>
          <w:tcPr>
            <w:tcW w:w="2268" w:type="dxa"/>
          </w:tcPr>
          <w:p w14:paraId="11489ECD" w14:textId="77777777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2A00DCE4" w14:textId="16414F30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Այգեստ</w:t>
            </w:r>
            <w:proofErr w:type="spellStart"/>
            <w:r w:rsidRPr="004401CC">
              <w:rPr>
                <w:rFonts w:ascii="GHEA Grapalat" w:hAnsi="GHEA Grapalat"/>
              </w:rPr>
              <w:t>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7E26D610" w14:textId="3F6FED79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32EF2FB4" w14:textId="51946E9C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350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6032D06F" w14:textId="77777777" w:rsidTr="004401CC">
        <w:tc>
          <w:tcPr>
            <w:tcW w:w="709" w:type="dxa"/>
          </w:tcPr>
          <w:p w14:paraId="04B71BBE" w14:textId="6A27CA9D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268" w:type="dxa"/>
          </w:tcPr>
          <w:p w14:paraId="7FAFF859" w14:textId="17B5DCB1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1CD7749B" w14:textId="768A6347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Այգեստ</w:t>
            </w:r>
            <w:proofErr w:type="spellStart"/>
            <w:r w:rsidRPr="004401CC">
              <w:rPr>
                <w:rFonts w:ascii="GHEA Grapalat" w:hAnsi="GHEA Grapalat"/>
              </w:rPr>
              <w:t>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10A124F8" w14:textId="519A1284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1113FC96" w14:textId="5E3C7910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598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2A9C7A9C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6FBECA97" w14:textId="77777777" w:rsidTr="004401CC">
        <w:tc>
          <w:tcPr>
            <w:tcW w:w="709" w:type="dxa"/>
          </w:tcPr>
          <w:p w14:paraId="790F5933" w14:textId="4FE4BBF0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268" w:type="dxa"/>
          </w:tcPr>
          <w:p w14:paraId="5CDDDFBA" w14:textId="69B7610A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46DCD97B" w14:textId="0DE28F99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Այգեստ</w:t>
            </w:r>
            <w:proofErr w:type="spellStart"/>
            <w:r w:rsidRPr="004401CC">
              <w:rPr>
                <w:rFonts w:ascii="GHEA Grapalat" w:hAnsi="GHEA Grapalat"/>
              </w:rPr>
              <w:t>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219027A4" w14:textId="0CA102C2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324D7DE5" w14:textId="2FACB7B2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eastAsia="MS Mincho" w:hAnsi="GHEA Grapalat" w:cs="MS Mincho"/>
                <w:color w:val="000000"/>
                <w:lang w:val="hy-AM"/>
              </w:rPr>
              <w:t>1264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eastAsia="MS Mincho" w:hAnsi="GHEA Grapalat" w:cs="MS Mincho"/>
                <w:color w:val="00000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7B360E83" w14:textId="77777777" w:rsidTr="004401CC">
        <w:tc>
          <w:tcPr>
            <w:tcW w:w="709" w:type="dxa"/>
          </w:tcPr>
          <w:p w14:paraId="056EE5EA" w14:textId="5B443DE2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268" w:type="dxa"/>
          </w:tcPr>
          <w:p w14:paraId="0A76FA95" w14:textId="6A5B244F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1177DEED" w14:textId="1B228338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Այգեստ</w:t>
            </w:r>
            <w:proofErr w:type="spellStart"/>
            <w:r w:rsidRPr="004401CC">
              <w:rPr>
                <w:rFonts w:ascii="GHEA Grapalat" w:hAnsi="GHEA Grapalat"/>
              </w:rPr>
              <w:t>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3EAFF7CC" w14:textId="74F354A0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FC234CE" w14:textId="602567E7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735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0D206" w14:textId="34CFD9A6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3F3D" w:rsidRPr="004401CC" w14:paraId="1A6F9805" w14:textId="77777777" w:rsidTr="004401CC">
        <w:tc>
          <w:tcPr>
            <w:tcW w:w="709" w:type="dxa"/>
          </w:tcPr>
          <w:p w14:paraId="63D7ABBA" w14:textId="77B3C66D" w:rsidR="00BA3F3D" w:rsidRPr="004401CC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268" w:type="dxa"/>
          </w:tcPr>
          <w:p w14:paraId="63E3ED63" w14:textId="08208E1E" w:rsidR="00BA3F3D" w:rsidRPr="004401CC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3A16E19B" w14:textId="63B8F13D" w:rsidR="00BA3F3D" w:rsidRPr="004401CC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Արցախյան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1AD9CDB4" w14:textId="16F4E7C1" w:rsidR="00BA3F3D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30B5366D" w14:textId="3541A670" w:rsidR="00BA3F3D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422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5CABE" w14:textId="54998781" w:rsidR="00BA3F3D" w:rsidRPr="004401CC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511AF548" w14:textId="77777777" w:rsidTr="004401CC">
        <w:tc>
          <w:tcPr>
            <w:tcW w:w="709" w:type="dxa"/>
          </w:tcPr>
          <w:p w14:paraId="02C2BD93" w14:textId="04345F82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268" w:type="dxa"/>
          </w:tcPr>
          <w:p w14:paraId="03EF6921" w14:textId="6681BADE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12A0B75D" w14:textId="6AEF140A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4401CC">
              <w:rPr>
                <w:rFonts w:ascii="GHEA Grapalat" w:hAnsi="GHEA Grapalat"/>
              </w:rPr>
              <w:t>Բլբուլյան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3AA720E0" w14:textId="74A135B8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.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38A50183" w14:textId="7C55B226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7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/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7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37CF5D" w14:textId="77777777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8295B" w:rsidRPr="004401CC" w14:paraId="72293715" w14:textId="77777777" w:rsidTr="004401CC">
        <w:tc>
          <w:tcPr>
            <w:tcW w:w="709" w:type="dxa"/>
          </w:tcPr>
          <w:p w14:paraId="4627A5BF" w14:textId="12789463" w:rsidR="0098295B" w:rsidRPr="004401CC" w:rsidRDefault="0098295B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268" w:type="dxa"/>
          </w:tcPr>
          <w:p w14:paraId="7A0E777C" w14:textId="3DDA728B" w:rsidR="0098295B" w:rsidRPr="004401CC" w:rsidRDefault="0098295B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180ACDDB" w14:textId="6B6D1E4E" w:rsidR="0098295B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Երևան</w:t>
            </w:r>
            <w:proofErr w:type="spellStart"/>
            <w:r w:rsidRPr="004401CC">
              <w:rPr>
                <w:rFonts w:ascii="GHEA Grapalat" w:hAnsi="GHEA Grapalat"/>
              </w:rPr>
              <w:t>յան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7187FD22" w14:textId="0E9F4368" w:rsidR="0098295B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0906F27F" w14:textId="2ABA4F84" w:rsidR="0098295B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7461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91B066" w14:textId="660D462E" w:rsidR="0098295B" w:rsidRPr="004401CC" w:rsidRDefault="0098295B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DE055E" w14:paraId="6A9CE9F4" w14:textId="77777777" w:rsidTr="004401CC">
        <w:tc>
          <w:tcPr>
            <w:tcW w:w="709" w:type="dxa"/>
          </w:tcPr>
          <w:p w14:paraId="32330E66" w14:textId="7F58B7B5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268" w:type="dxa"/>
          </w:tcPr>
          <w:p w14:paraId="6BBC3CF0" w14:textId="3A742141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2F7AB3E2" w14:textId="77627487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Երևան</w:t>
            </w:r>
            <w:proofErr w:type="spellStart"/>
            <w:r w:rsidRPr="004401CC">
              <w:rPr>
                <w:rFonts w:ascii="GHEA Grapalat" w:hAnsi="GHEA Grapalat"/>
              </w:rPr>
              <w:t>յան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11539FC6" w14:textId="6FE88D70" w:rsidR="003C4011" w:rsidRPr="00903C9E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="00903C9E">
              <w:rPr>
                <w:rFonts w:ascii="GHEA Grapalat" w:hAnsi="GHEA Grapalat"/>
                <w:color w:val="000000"/>
              </w:rPr>
              <w:t>այլ</w:t>
            </w:r>
            <w:proofErr w:type="spellEnd"/>
            <w:r w:rsidR="00903C9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03C9E">
              <w:rPr>
                <w:rFonts w:ascii="GHEA Grapalat" w:hAnsi="GHEA Grapalat"/>
                <w:color w:val="000000"/>
              </w:rPr>
              <w:t>հողատեսա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0252B06" w14:textId="39015168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5256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F05295" w14:textId="4787003E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 xml:space="preserve">1քմ-ի գինը </w:t>
            </w:r>
            <w:r w:rsidR="00903C9E" w:rsidRPr="00DE055E">
              <w:rPr>
                <w:rFonts w:ascii="GHEA Grapalat" w:hAnsi="GHEA Grapalat"/>
                <w:lang w:val="hy-AM"/>
              </w:rPr>
              <w:t>100</w:t>
            </w:r>
            <w:r w:rsidRPr="004401CC">
              <w:rPr>
                <w:rFonts w:ascii="GHEA Grapalat" w:hAnsi="GHEA Grapalat"/>
                <w:lang w:val="hy-AM"/>
              </w:rPr>
              <w:t xml:space="preserve">  ՀՀ դրամ</w:t>
            </w:r>
          </w:p>
        </w:tc>
      </w:tr>
      <w:tr w:rsidR="00CE7015" w:rsidRPr="004401CC" w14:paraId="68E2BC47" w14:textId="77777777" w:rsidTr="004401CC">
        <w:tc>
          <w:tcPr>
            <w:tcW w:w="709" w:type="dxa"/>
          </w:tcPr>
          <w:p w14:paraId="20C82EF4" w14:textId="709D6C22" w:rsidR="00CE7015" w:rsidRPr="004401CC" w:rsidRDefault="00DC24F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268" w:type="dxa"/>
          </w:tcPr>
          <w:p w14:paraId="3ABDFD0A" w14:textId="4425B24B" w:rsidR="00CE7015" w:rsidRPr="004401CC" w:rsidRDefault="00CE7015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25A13D87" w14:textId="592C3E3F" w:rsidR="00CE7015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4401CC">
              <w:rPr>
                <w:rFonts w:ascii="GHEA Grapalat" w:hAnsi="GHEA Grapalat"/>
              </w:rPr>
              <w:t>Բլբուլյան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35C2362A" w14:textId="00E38704" w:rsidR="00CE7015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6A4C617" w14:textId="22CE4C97" w:rsidR="00CE7015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32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506295" w14:textId="260FFF10" w:rsidR="00CE7015" w:rsidRPr="004401CC" w:rsidRDefault="00CE701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280FE653" w14:textId="77777777" w:rsidTr="004401CC">
        <w:tc>
          <w:tcPr>
            <w:tcW w:w="709" w:type="dxa"/>
          </w:tcPr>
          <w:p w14:paraId="14E45C8D" w14:textId="55AC5F29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268" w:type="dxa"/>
          </w:tcPr>
          <w:p w14:paraId="17BF3769" w14:textId="66DDABB2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1DBD74BD" w14:textId="06C77E1B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4401CC">
              <w:rPr>
                <w:rFonts w:ascii="GHEA Grapalat" w:hAnsi="GHEA Grapalat"/>
              </w:rPr>
              <w:t>Բլբուլյան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083435FA" w14:textId="08A51967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6077DF4" w14:textId="08A61C96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622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877D413" w14:textId="26AB1461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54F926A3" w14:textId="77777777" w:rsidTr="004401CC">
        <w:tc>
          <w:tcPr>
            <w:tcW w:w="709" w:type="dxa"/>
          </w:tcPr>
          <w:p w14:paraId="5D5DDAF0" w14:textId="2C78E13C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268" w:type="dxa"/>
          </w:tcPr>
          <w:p w14:paraId="74A51FA5" w14:textId="7CE51B9B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7DBC03CF" w14:textId="3BC58C31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Մետաղագործների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30EB1A9B" w14:textId="2A6C076F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.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46687045" w14:textId="3EE836B9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25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/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25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A7D73E" w14:textId="326F83DB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7CFFEC55" w14:textId="77777777" w:rsidTr="004401CC">
        <w:tc>
          <w:tcPr>
            <w:tcW w:w="709" w:type="dxa"/>
          </w:tcPr>
          <w:p w14:paraId="00DB9944" w14:textId="346585BA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268" w:type="dxa"/>
          </w:tcPr>
          <w:p w14:paraId="039386BF" w14:textId="5E0141C5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4DA4FF79" w14:textId="24A8777A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Մետաղագործների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4DE9AB5B" w14:textId="03F0D231" w:rsidR="003C4011" w:rsidRPr="004401CC" w:rsidRDefault="003C4011" w:rsidP="00230C04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.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185FA019" w14:textId="7EA66FB8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45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2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/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25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47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78D90FC" w14:textId="77777777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72E60003" w14:textId="77777777" w:rsidTr="004401CC">
        <w:tc>
          <w:tcPr>
            <w:tcW w:w="709" w:type="dxa"/>
          </w:tcPr>
          <w:p w14:paraId="66B6A514" w14:textId="7C9B7397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268" w:type="dxa"/>
          </w:tcPr>
          <w:p w14:paraId="07E7E887" w14:textId="3754AEBD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66D04AF9" w14:textId="73C7102A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Անկախության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5FD91AAE" w14:textId="488A232D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26E17874" w14:textId="7D38653E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D6BB8E" w14:textId="77777777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1CE5F6AE" w14:textId="77777777" w:rsidTr="004401CC">
        <w:tc>
          <w:tcPr>
            <w:tcW w:w="709" w:type="dxa"/>
          </w:tcPr>
          <w:p w14:paraId="2AFCEDB6" w14:textId="3D3540C9" w:rsidR="003C401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2268" w:type="dxa"/>
          </w:tcPr>
          <w:p w14:paraId="443825D9" w14:textId="6D96BBAF" w:rsidR="003C401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3910E1A8" w14:textId="500D0E1D" w:rsidR="003C401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Անկախության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57ADAC1E" w14:textId="65F222E9" w:rsidR="003C401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3CB0DCAE" w14:textId="7F40DFEF" w:rsidR="003C401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11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0EDA9F" w14:textId="77777777" w:rsidR="003C401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65F91" w:rsidRPr="004401CC" w14:paraId="10A46349" w14:textId="77777777" w:rsidTr="004401CC">
        <w:tc>
          <w:tcPr>
            <w:tcW w:w="709" w:type="dxa"/>
          </w:tcPr>
          <w:p w14:paraId="14CCE0DB" w14:textId="237F6F3D" w:rsidR="00A65F91" w:rsidRPr="004401CC" w:rsidRDefault="00A65F9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2268" w:type="dxa"/>
          </w:tcPr>
          <w:p w14:paraId="12DAFC1E" w14:textId="7F29F687" w:rsidR="00A65F91" w:rsidRPr="004401CC" w:rsidRDefault="00A65F91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7606B41B" w14:textId="47F4FA60" w:rsidR="00A65F9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 xml:space="preserve">Նալբանդյան </w:t>
            </w:r>
            <w:r w:rsidRPr="004401CC">
              <w:rPr>
                <w:rFonts w:ascii="GHEA Grapalat" w:hAnsi="GHEA Grapalat"/>
              </w:rPr>
              <w:t>փ.</w:t>
            </w:r>
          </w:p>
        </w:tc>
        <w:tc>
          <w:tcPr>
            <w:tcW w:w="4851" w:type="dxa"/>
          </w:tcPr>
          <w:p w14:paraId="7A386C43" w14:textId="5A281D94" w:rsidR="00A65F9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619E3B4D" w14:textId="1AD5BAE9" w:rsidR="00A65F91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131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55E7A5" w14:textId="77777777" w:rsidR="00A65F91" w:rsidRPr="004401CC" w:rsidRDefault="00A65F9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30C04" w:rsidRPr="004401CC" w14:paraId="340708DA" w14:textId="77777777" w:rsidTr="004401CC">
        <w:tc>
          <w:tcPr>
            <w:tcW w:w="709" w:type="dxa"/>
          </w:tcPr>
          <w:p w14:paraId="1F8E08DA" w14:textId="7943CFBD" w:rsidR="00230C04" w:rsidRPr="004401CC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2268" w:type="dxa"/>
          </w:tcPr>
          <w:p w14:paraId="26F65968" w14:textId="5801A37F" w:rsidR="00230C04" w:rsidRPr="004401CC" w:rsidRDefault="00230C04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53D0A5D3" w14:textId="1D389E38" w:rsidR="00230C04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Մետաղագործների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06766E97" w14:textId="201A7FEB" w:rsidR="00230C04" w:rsidRPr="004401CC" w:rsidRDefault="00230C04" w:rsidP="00893FCC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087D4FA8" w14:textId="116C8662" w:rsidR="00230C04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40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A65875E" w14:textId="77777777" w:rsidR="00230C04" w:rsidRPr="004401CC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93FCC" w:rsidRPr="004401CC" w14:paraId="12F86A7A" w14:textId="77777777" w:rsidTr="004401CC">
        <w:tc>
          <w:tcPr>
            <w:tcW w:w="709" w:type="dxa"/>
          </w:tcPr>
          <w:p w14:paraId="3298CE93" w14:textId="536A35A6" w:rsidR="00893FCC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2268" w:type="dxa"/>
          </w:tcPr>
          <w:p w14:paraId="2B39AD94" w14:textId="19FAA32B" w:rsidR="00893FCC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5EC4C7E0" w14:textId="78E35D0C" w:rsidR="00893FCC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Ս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4401CC">
              <w:rPr>
                <w:rFonts w:ascii="GHEA Grapalat" w:hAnsi="GHEA Grapalat"/>
                <w:lang w:val="hy-AM"/>
              </w:rPr>
              <w:t xml:space="preserve"> </w:t>
            </w:r>
            <w:r w:rsidRPr="004401CC">
              <w:rPr>
                <w:rFonts w:ascii="GHEA Grapalat" w:hAnsi="GHEA Grapalat" w:cs="GHEA Grapalat"/>
                <w:lang w:val="hy-AM"/>
              </w:rPr>
              <w:t>Սաքոյի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3E34D6A9" w14:textId="489342AE" w:rsidR="00893FCC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.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0C1BD5A8" w14:textId="5266EABF" w:rsidR="00893FCC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26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3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/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26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3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E053B7" w14:textId="77777777" w:rsidR="00893FCC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05799F64" w14:textId="77777777" w:rsidTr="004401CC">
        <w:tc>
          <w:tcPr>
            <w:tcW w:w="709" w:type="dxa"/>
          </w:tcPr>
          <w:p w14:paraId="16491407" w14:textId="31AF915D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2268" w:type="dxa"/>
          </w:tcPr>
          <w:p w14:paraId="0C9205D2" w14:textId="7528303D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58F60262" w14:textId="017D6FE6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 xml:space="preserve">Ս. </w:t>
            </w:r>
            <w:proofErr w:type="spellStart"/>
            <w:r>
              <w:rPr>
                <w:rFonts w:ascii="GHEA Grapalat" w:hAnsi="GHEA Grapalat"/>
              </w:rPr>
              <w:t>Օհանյ</w:t>
            </w:r>
            <w:r w:rsidRPr="004401CC">
              <w:rPr>
                <w:rFonts w:ascii="GHEA Grapalat" w:hAnsi="GHEA Grapalat"/>
              </w:rPr>
              <w:t>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70C6532C" w14:textId="2FAD114D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0371BC91" w14:textId="4A44C091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555.8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D5BCAA3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633BB5A1" w14:textId="77777777" w:rsidTr="004401CC">
        <w:tc>
          <w:tcPr>
            <w:tcW w:w="709" w:type="dxa"/>
          </w:tcPr>
          <w:p w14:paraId="1203FD17" w14:textId="37685B5A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2268" w:type="dxa"/>
          </w:tcPr>
          <w:p w14:paraId="3E11283B" w14:textId="688D017E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33414736" w14:textId="047F25E1" w:rsid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4401CC">
              <w:rPr>
                <w:rFonts w:ascii="GHEA Grapalat" w:hAnsi="GHEA Grapalat"/>
              </w:rPr>
              <w:t>Բլբուլյան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6A55AC0B" w14:textId="1CDCD9D2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3B6227F" w14:textId="4BD9F451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18.0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564FAF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2017EEF4" w14:textId="77777777" w:rsidTr="004401CC">
        <w:tc>
          <w:tcPr>
            <w:tcW w:w="709" w:type="dxa"/>
          </w:tcPr>
          <w:p w14:paraId="06DDAACC" w14:textId="398558DF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2268" w:type="dxa"/>
          </w:tcPr>
          <w:p w14:paraId="00EE0C9C" w14:textId="51BCB0E9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47666E80" w14:textId="7E032C89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Երևան</w:t>
            </w:r>
            <w:r w:rsidRPr="004401CC">
              <w:rPr>
                <w:rFonts w:ascii="GHEA Grapalat" w:hAnsi="GHEA Grapalat"/>
              </w:rPr>
              <w:t>յան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3FA9F653" w14:textId="0D2FD01A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Բնակելի կառուցապատում</w:t>
            </w:r>
            <w:r>
              <w:rPr>
                <w:rFonts w:ascii="GHEA Grapalat" w:hAnsi="GHEA Grapalat"/>
                <w:color w:val="000000"/>
              </w:rPr>
              <w:t>/</w:t>
            </w:r>
            <w:proofErr w:type="spellStart"/>
            <w:r>
              <w:rPr>
                <w:rFonts w:ascii="GHEA Grapalat" w:hAnsi="GHEA Grapalat"/>
                <w:color w:val="000000"/>
              </w:rPr>
              <w:t>ընդ.լ</w:t>
            </w:r>
            <w:proofErr w:type="spellEnd"/>
            <w:r>
              <w:rPr>
                <w:rFonts w:ascii="GHEA Grapalat" w:hAnsi="GHEA Grapalat"/>
                <w:color w:val="000000"/>
              </w:rPr>
              <w:t>/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65B9A94" w14:textId="5A7D97A9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14.12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3460419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DE055E" w14:paraId="772F4B36" w14:textId="77777777" w:rsidTr="004401CC">
        <w:tc>
          <w:tcPr>
            <w:tcW w:w="709" w:type="dxa"/>
          </w:tcPr>
          <w:p w14:paraId="15C792EE" w14:textId="1D4282EC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2268" w:type="dxa"/>
          </w:tcPr>
          <w:p w14:paraId="245C6637" w14:textId="34A13511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3119" w:type="dxa"/>
          </w:tcPr>
          <w:p w14:paraId="07CA16D6" w14:textId="17555A78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851" w:type="dxa"/>
          </w:tcPr>
          <w:p w14:paraId="6EDAD4D3" w14:textId="7FA495B3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C238E9F" w14:textId="1262B06A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7038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236039" w14:textId="1B4726D3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գինը  95 ՀՀ դրամ</w:t>
            </w:r>
          </w:p>
        </w:tc>
      </w:tr>
      <w:tr w:rsidR="004401CC" w:rsidRPr="00DE055E" w14:paraId="0C0DCA0E" w14:textId="77777777" w:rsidTr="004401CC">
        <w:tc>
          <w:tcPr>
            <w:tcW w:w="709" w:type="dxa"/>
          </w:tcPr>
          <w:p w14:paraId="77FB81AA" w14:textId="2F882530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2268" w:type="dxa"/>
          </w:tcPr>
          <w:p w14:paraId="06AA6054" w14:textId="1E00913C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3119" w:type="dxa"/>
          </w:tcPr>
          <w:p w14:paraId="513E3CDF" w14:textId="52CEB453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851" w:type="dxa"/>
          </w:tcPr>
          <w:p w14:paraId="5BB2265B" w14:textId="2161A430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C7647C0" w14:textId="59D3BBDB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13786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0AB70A9" w14:textId="579F9E02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գինը  66 ՀՀ դրամ</w:t>
            </w:r>
          </w:p>
        </w:tc>
      </w:tr>
      <w:tr w:rsidR="004401CC" w:rsidRPr="00DE055E" w14:paraId="28F9092C" w14:textId="77777777" w:rsidTr="004401CC">
        <w:tc>
          <w:tcPr>
            <w:tcW w:w="709" w:type="dxa"/>
          </w:tcPr>
          <w:p w14:paraId="50032A21" w14:textId="5D568494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2268" w:type="dxa"/>
          </w:tcPr>
          <w:p w14:paraId="24741852" w14:textId="6924813C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3119" w:type="dxa"/>
          </w:tcPr>
          <w:p w14:paraId="14D5BD96" w14:textId="705A7D95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851" w:type="dxa"/>
          </w:tcPr>
          <w:p w14:paraId="66D6D505" w14:textId="7B57F33E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AB6FD20" w14:textId="1B74E1C6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6000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919AC70" w14:textId="641BE2FE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գինը  95 ՀՀ դրամ</w:t>
            </w:r>
          </w:p>
        </w:tc>
      </w:tr>
      <w:tr w:rsidR="004401CC" w:rsidRPr="004401CC" w14:paraId="73AF53B3" w14:textId="77777777" w:rsidTr="004401CC">
        <w:tc>
          <w:tcPr>
            <w:tcW w:w="709" w:type="dxa"/>
          </w:tcPr>
          <w:p w14:paraId="68D7D465" w14:textId="50A4DFD2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lastRenderedPageBreak/>
              <w:t>24</w:t>
            </w:r>
          </w:p>
        </w:tc>
        <w:tc>
          <w:tcPr>
            <w:tcW w:w="2268" w:type="dxa"/>
          </w:tcPr>
          <w:p w14:paraId="3AFC0B05" w14:textId="41DDE70D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3119" w:type="dxa"/>
          </w:tcPr>
          <w:p w14:paraId="723FA0F8" w14:textId="026B0533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4851" w:type="dxa"/>
          </w:tcPr>
          <w:p w14:paraId="0E0F485A" w14:textId="1AA05862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B575AB7" w14:textId="080FF24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2010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401D42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5B82E99E" w14:textId="77777777" w:rsidTr="004401CC">
        <w:tc>
          <w:tcPr>
            <w:tcW w:w="709" w:type="dxa"/>
          </w:tcPr>
          <w:p w14:paraId="34FCF703" w14:textId="7BE60835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2268" w:type="dxa"/>
          </w:tcPr>
          <w:p w14:paraId="679CEE14" w14:textId="5DE93DF6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3119" w:type="dxa"/>
          </w:tcPr>
          <w:p w14:paraId="0A6653C1" w14:textId="4F301AA6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4851" w:type="dxa"/>
          </w:tcPr>
          <w:p w14:paraId="12A7C877" w14:textId="13814C3E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Հասարակական կառուցապատում /ընդլ./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49C23D4B" w14:textId="7407532B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167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BB64BB3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6B554CBE" w14:textId="77777777" w:rsidTr="004401CC">
        <w:tc>
          <w:tcPr>
            <w:tcW w:w="709" w:type="dxa"/>
          </w:tcPr>
          <w:p w14:paraId="65357DCC" w14:textId="42D5C0BB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2268" w:type="dxa"/>
          </w:tcPr>
          <w:p w14:paraId="5027F791" w14:textId="44D73031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3119" w:type="dxa"/>
          </w:tcPr>
          <w:p w14:paraId="28514434" w14:textId="0E60B294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4851" w:type="dxa"/>
          </w:tcPr>
          <w:p w14:paraId="50B24027" w14:textId="2EAF8506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Հասարակական կառուցապատում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6153FA06" w14:textId="08DA3142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205.0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DAB9A8F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24D7D34A" w14:textId="77777777" w:rsidTr="004401CC">
        <w:tc>
          <w:tcPr>
            <w:tcW w:w="709" w:type="dxa"/>
          </w:tcPr>
          <w:p w14:paraId="2AA76981" w14:textId="1D4F99EE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27</w:t>
            </w:r>
          </w:p>
        </w:tc>
        <w:tc>
          <w:tcPr>
            <w:tcW w:w="2268" w:type="dxa"/>
          </w:tcPr>
          <w:p w14:paraId="73874756" w14:textId="6FE351A0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3119" w:type="dxa"/>
          </w:tcPr>
          <w:p w14:paraId="27C8A767" w14:textId="7EBF62FA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4851" w:type="dxa"/>
          </w:tcPr>
          <w:p w14:paraId="57CAE951" w14:textId="0F451AC4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Հասարակական կառուցապատում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1E65AC88" w14:textId="6920941D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167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D98AAA8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DE055E" w14:paraId="7CE761A0" w14:textId="77777777" w:rsidTr="004401CC">
        <w:tc>
          <w:tcPr>
            <w:tcW w:w="709" w:type="dxa"/>
          </w:tcPr>
          <w:p w14:paraId="79B25CFA" w14:textId="1B93E9DE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28</w:t>
            </w:r>
          </w:p>
        </w:tc>
        <w:tc>
          <w:tcPr>
            <w:tcW w:w="2268" w:type="dxa"/>
          </w:tcPr>
          <w:p w14:paraId="4AA5CF3E" w14:textId="5434F070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4401CC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3119" w:type="dxa"/>
          </w:tcPr>
          <w:p w14:paraId="560C5111" w14:textId="1F6EE2AC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4401CC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851" w:type="dxa"/>
          </w:tcPr>
          <w:p w14:paraId="318EE752" w14:textId="09B1F52B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այլ հողատեսք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24D0F14" w14:textId="70661664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4428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1484762" w14:textId="2C05B74A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գինը 50 ՀՀ դրամ</w:t>
            </w:r>
          </w:p>
        </w:tc>
      </w:tr>
      <w:tr w:rsidR="004401CC" w:rsidRPr="004401CC" w14:paraId="2BAFCB9C" w14:textId="77777777" w:rsidTr="004401CC">
        <w:tc>
          <w:tcPr>
            <w:tcW w:w="709" w:type="dxa"/>
          </w:tcPr>
          <w:p w14:paraId="3B11A0FD" w14:textId="7E5CCA90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2268" w:type="dxa"/>
          </w:tcPr>
          <w:p w14:paraId="2E59CE3F" w14:textId="0AF07BEB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proofErr w:type="spellStart"/>
            <w:r w:rsidRPr="004401CC">
              <w:rPr>
                <w:rFonts w:ascii="GHEA Grapalat" w:hAnsi="GHEA Grapalat"/>
              </w:rPr>
              <w:t>Դիտավան</w:t>
            </w:r>
            <w:proofErr w:type="spellEnd"/>
          </w:p>
        </w:tc>
        <w:tc>
          <w:tcPr>
            <w:tcW w:w="3119" w:type="dxa"/>
          </w:tcPr>
          <w:p w14:paraId="464A138A" w14:textId="7F3BA823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proofErr w:type="spellStart"/>
            <w:r w:rsidRPr="004401CC">
              <w:rPr>
                <w:rFonts w:ascii="GHEA Grapalat" w:hAnsi="GHEA Grapalat"/>
              </w:rPr>
              <w:t>Դիտավան</w:t>
            </w:r>
            <w:proofErr w:type="spellEnd"/>
          </w:p>
        </w:tc>
        <w:tc>
          <w:tcPr>
            <w:tcW w:w="4851" w:type="dxa"/>
          </w:tcPr>
          <w:p w14:paraId="22DC6801" w14:textId="7002EA2F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Արդյունաբերության, ընդերքօգ, և այլ արտ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նշ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, գյուղ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401CC">
              <w:rPr>
                <w:rFonts w:ascii="GHEA Grapalat" w:hAnsi="GHEA Grapalat" w:cs="GHEA Grapalat"/>
                <w:color w:val="000000"/>
                <w:lang w:val="hy-AM"/>
              </w:rPr>
              <w:t>արտադրական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  օբյեկտների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C8EC427" w14:textId="16C2F483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835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C080B8D" w14:textId="1AA1FE5C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DE055E" w14:paraId="75C3A5F6" w14:textId="77777777" w:rsidTr="004401CC">
        <w:tc>
          <w:tcPr>
            <w:tcW w:w="709" w:type="dxa"/>
          </w:tcPr>
          <w:p w14:paraId="5B811C74" w14:textId="5CC0A37C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2268" w:type="dxa"/>
          </w:tcPr>
          <w:p w14:paraId="032D7CF7" w14:textId="7B60FCDD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3119" w:type="dxa"/>
          </w:tcPr>
          <w:p w14:paraId="031FB5A6" w14:textId="503B9285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851" w:type="dxa"/>
          </w:tcPr>
          <w:p w14:paraId="72885155" w14:textId="3B047CA9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2A52B46" w14:textId="64F0453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1000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57A094D" w14:textId="140DFD59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4401CC" w:rsidRPr="004401CC" w14:paraId="42EDADB2" w14:textId="77777777" w:rsidTr="004401CC">
        <w:tc>
          <w:tcPr>
            <w:tcW w:w="709" w:type="dxa"/>
          </w:tcPr>
          <w:p w14:paraId="4A4B4BED" w14:textId="4D55EFA8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2268" w:type="dxa"/>
          </w:tcPr>
          <w:p w14:paraId="45AC9E23" w14:textId="25D5CB38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3119" w:type="dxa"/>
          </w:tcPr>
          <w:p w14:paraId="0A3B72CB" w14:textId="1759612A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851" w:type="dxa"/>
          </w:tcPr>
          <w:p w14:paraId="25AF9390" w14:textId="77EE7A8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BBCCF88" w14:textId="55F4902A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530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5727489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42B36815" w14:textId="77777777" w:rsidTr="004401CC">
        <w:tc>
          <w:tcPr>
            <w:tcW w:w="709" w:type="dxa"/>
          </w:tcPr>
          <w:p w14:paraId="64B59D29" w14:textId="17413806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32</w:t>
            </w:r>
          </w:p>
        </w:tc>
        <w:tc>
          <w:tcPr>
            <w:tcW w:w="2268" w:type="dxa"/>
          </w:tcPr>
          <w:p w14:paraId="265B0869" w14:textId="6FBF7339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Սարիգյուղ</w:t>
            </w:r>
          </w:p>
        </w:tc>
        <w:tc>
          <w:tcPr>
            <w:tcW w:w="3119" w:type="dxa"/>
          </w:tcPr>
          <w:p w14:paraId="0D5E67CF" w14:textId="352D5DDF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Սարիգյուղ</w:t>
            </w:r>
          </w:p>
        </w:tc>
        <w:tc>
          <w:tcPr>
            <w:tcW w:w="4851" w:type="dxa"/>
          </w:tcPr>
          <w:p w14:paraId="79C1247F" w14:textId="79E7E338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01A2141A" w14:textId="29C8D80B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1000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1E9D594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DE055E" w14:paraId="35879A22" w14:textId="77777777" w:rsidTr="004401CC">
        <w:tc>
          <w:tcPr>
            <w:tcW w:w="709" w:type="dxa"/>
          </w:tcPr>
          <w:p w14:paraId="4C86135A" w14:textId="25CF3AE5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33</w:t>
            </w:r>
          </w:p>
        </w:tc>
        <w:tc>
          <w:tcPr>
            <w:tcW w:w="2268" w:type="dxa"/>
          </w:tcPr>
          <w:p w14:paraId="4EA14075" w14:textId="367317B0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3119" w:type="dxa"/>
          </w:tcPr>
          <w:p w14:paraId="1B329D66" w14:textId="74AF20E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851" w:type="dxa"/>
          </w:tcPr>
          <w:p w14:paraId="7FCD242C" w14:textId="325852F9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BF1AF2E" w14:textId="7B0C5704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2308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DA7A04" w14:textId="3178342C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4401CC" w:rsidRPr="004401CC" w14:paraId="56EE866D" w14:textId="77777777" w:rsidTr="004401CC">
        <w:tc>
          <w:tcPr>
            <w:tcW w:w="709" w:type="dxa"/>
          </w:tcPr>
          <w:p w14:paraId="41084203" w14:textId="697BEE3D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2268" w:type="dxa"/>
          </w:tcPr>
          <w:p w14:paraId="74D93D69" w14:textId="682E808F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3119" w:type="dxa"/>
          </w:tcPr>
          <w:p w14:paraId="4D15DA8F" w14:textId="33F97F32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851" w:type="dxa"/>
          </w:tcPr>
          <w:p w14:paraId="5A6E6BB3" w14:textId="7313D2F1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926A45E" w14:textId="2D0386D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1050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A7C8B08" w14:textId="330B4378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4401CC" w:rsidRPr="004401CC" w14:paraId="74E37132" w14:textId="77777777" w:rsidTr="004401CC">
        <w:tc>
          <w:tcPr>
            <w:tcW w:w="709" w:type="dxa"/>
          </w:tcPr>
          <w:p w14:paraId="613CF590" w14:textId="1CC70760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35</w:t>
            </w:r>
          </w:p>
        </w:tc>
        <w:tc>
          <w:tcPr>
            <w:tcW w:w="2268" w:type="dxa"/>
          </w:tcPr>
          <w:p w14:paraId="7AA58507" w14:textId="78F7BB25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3119" w:type="dxa"/>
          </w:tcPr>
          <w:p w14:paraId="3AED5714" w14:textId="169917BE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851" w:type="dxa"/>
          </w:tcPr>
          <w:p w14:paraId="3E3265B8" w14:textId="297E94E2" w:rsidR="004401CC" w:rsidRPr="004401CC" w:rsidRDefault="004401CC" w:rsidP="009E1D2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վարելահող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2E751A50" w14:textId="1A82B1C7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4245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7F3A10" w14:textId="112A0E1B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4401CC" w:rsidRPr="004401CC" w14:paraId="16EAD01A" w14:textId="77777777" w:rsidTr="004401CC">
        <w:tc>
          <w:tcPr>
            <w:tcW w:w="709" w:type="dxa"/>
          </w:tcPr>
          <w:p w14:paraId="331E5E3F" w14:textId="3DB2A831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2268" w:type="dxa"/>
          </w:tcPr>
          <w:p w14:paraId="2F12717A" w14:textId="0C6A8C75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proofErr w:type="spellStart"/>
            <w:r w:rsidRPr="004401CC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3119" w:type="dxa"/>
          </w:tcPr>
          <w:p w14:paraId="71981FF2" w14:textId="4E754F8C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proofErr w:type="spellStart"/>
            <w:r w:rsidRPr="004401CC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851" w:type="dxa"/>
          </w:tcPr>
          <w:p w14:paraId="740E83D1" w14:textId="20B9C253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6BE3E155" w14:textId="41BBFE56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847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0487630" w14:textId="77777777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E1D2D" w:rsidRPr="004401CC" w14:paraId="2560CCDC" w14:textId="77777777" w:rsidTr="004401CC">
        <w:tc>
          <w:tcPr>
            <w:tcW w:w="709" w:type="dxa"/>
          </w:tcPr>
          <w:p w14:paraId="455CC602" w14:textId="29FA138B" w:rsidR="009E1D2D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>
              <w:rPr>
                <w:rFonts w:ascii="GHEA Grapalat" w:hAnsi="GHEA Grapalat"/>
              </w:rPr>
              <w:t>7</w:t>
            </w:r>
          </w:p>
        </w:tc>
        <w:tc>
          <w:tcPr>
            <w:tcW w:w="2268" w:type="dxa"/>
          </w:tcPr>
          <w:p w14:paraId="13251013" w14:textId="23AA6732" w:rsidR="009E1D2D" w:rsidRPr="004401CC" w:rsidRDefault="009E1D2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proofErr w:type="spellStart"/>
            <w:r w:rsidRPr="004401CC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3119" w:type="dxa"/>
          </w:tcPr>
          <w:p w14:paraId="0FE6581C" w14:textId="1977472A" w:rsidR="009E1D2D" w:rsidRPr="004401CC" w:rsidRDefault="009E1D2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proofErr w:type="spellStart"/>
            <w:r w:rsidRPr="004401CC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851" w:type="dxa"/>
          </w:tcPr>
          <w:p w14:paraId="12CEEE49" w14:textId="4D55DA9E" w:rsidR="009E1D2D" w:rsidRPr="004401CC" w:rsidRDefault="009E1D2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27981E45" w14:textId="2485D7A2" w:rsidR="009E1D2D" w:rsidRPr="004401CC" w:rsidRDefault="009E1D2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900</w:t>
            </w:r>
            <w:r w:rsidRPr="004401CC">
              <w:rPr>
                <w:rFonts w:ascii="GHEA Grapalat" w:hAnsi="GHEA Grapalat"/>
                <w:color w:val="000000"/>
              </w:rPr>
              <w:t>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1CDF5F1" w14:textId="77777777" w:rsidR="009E1D2D" w:rsidRPr="004401CC" w:rsidRDefault="009E1D2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E1D2D" w:rsidRPr="00DE055E" w14:paraId="5EAFE553" w14:textId="77777777" w:rsidTr="004401CC">
        <w:tc>
          <w:tcPr>
            <w:tcW w:w="709" w:type="dxa"/>
          </w:tcPr>
          <w:p w14:paraId="386D5779" w14:textId="3CC9EAF3" w:rsidR="009E1D2D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>
              <w:rPr>
                <w:rFonts w:ascii="GHEA Grapalat" w:hAnsi="GHEA Grapalat"/>
              </w:rPr>
              <w:t>8</w:t>
            </w:r>
          </w:p>
        </w:tc>
        <w:tc>
          <w:tcPr>
            <w:tcW w:w="2268" w:type="dxa"/>
          </w:tcPr>
          <w:p w14:paraId="55C187BC" w14:textId="748E0379" w:rsidR="009E1D2D" w:rsidRPr="004401CC" w:rsidRDefault="009E1D2D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3119" w:type="dxa"/>
          </w:tcPr>
          <w:p w14:paraId="7C811BC6" w14:textId="07282B87" w:rsidR="009E1D2D" w:rsidRPr="004401CC" w:rsidRDefault="009E1D2D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4851" w:type="dxa"/>
          </w:tcPr>
          <w:p w14:paraId="00136B07" w14:textId="2B1A832E" w:rsidR="009E1D2D" w:rsidRPr="004401CC" w:rsidRDefault="009E1D2D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03FD94D5" w14:textId="33274AD6" w:rsidR="009E1D2D" w:rsidRPr="004401CC" w:rsidRDefault="009E1D2D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5000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436614" w14:textId="056EC664" w:rsidR="009E1D2D" w:rsidRPr="004401CC" w:rsidRDefault="009E1D2D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տարեկան վարձավճարը 5 ՀՀ դրամ</w:t>
            </w:r>
          </w:p>
        </w:tc>
      </w:tr>
      <w:tr w:rsidR="004401CC" w:rsidRPr="004401CC" w14:paraId="0A3E9226" w14:textId="77777777" w:rsidTr="004401CC">
        <w:tc>
          <w:tcPr>
            <w:tcW w:w="709" w:type="dxa"/>
          </w:tcPr>
          <w:p w14:paraId="07C64291" w14:textId="521AC8A0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>
              <w:rPr>
                <w:rFonts w:ascii="GHEA Grapalat" w:hAnsi="GHEA Grapalat"/>
              </w:rPr>
              <w:t>9</w:t>
            </w:r>
          </w:p>
        </w:tc>
        <w:tc>
          <w:tcPr>
            <w:tcW w:w="2268" w:type="dxa"/>
          </w:tcPr>
          <w:p w14:paraId="5BF4678E" w14:textId="1D50EB62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3119" w:type="dxa"/>
          </w:tcPr>
          <w:p w14:paraId="4A3589DE" w14:textId="4462C36D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4851" w:type="dxa"/>
          </w:tcPr>
          <w:p w14:paraId="02F6EBA9" w14:textId="1B844760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Հասարակական կառուցապատում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5BB55FC" w14:textId="130C0ACC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365.8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DE891B" w14:textId="146A684E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41176" w:rsidRPr="004401CC" w14:paraId="381782D3" w14:textId="77777777" w:rsidTr="004401CC">
        <w:tc>
          <w:tcPr>
            <w:tcW w:w="709" w:type="dxa"/>
          </w:tcPr>
          <w:p w14:paraId="0FBA650B" w14:textId="58E2E1D2" w:rsidR="00A41176" w:rsidRPr="004401CC" w:rsidRDefault="00A4117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2268" w:type="dxa"/>
          </w:tcPr>
          <w:p w14:paraId="7CC308D2" w14:textId="244DC938" w:rsidR="00A41176" w:rsidRPr="004401CC" w:rsidRDefault="00A4117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>
              <w:rPr>
                <w:rFonts w:ascii="MS Mincho" w:eastAsia="MS Mincho" w:hAnsi="MS Mincho" w:cs="MS Mincho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Կիրանց</w:t>
            </w:r>
            <w:proofErr w:type="spellEnd"/>
          </w:p>
        </w:tc>
        <w:tc>
          <w:tcPr>
            <w:tcW w:w="3119" w:type="dxa"/>
          </w:tcPr>
          <w:p w14:paraId="61365879" w14:textId="44D5B1EE" w:rsidR="00A41176" w:rsidRPr="004401CC" w:rsidRDefault="00A4117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>
              <w:rPr>
                <w:rFonts w:ascii="MS Mincho" w:eastAsia="MS Mincho" w:hAnsi="MS Mincho" w:cs="MS Mincho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Կիրանց</w:t>
            </w:r>
            <w:proofErr w:type="spellEnd"/>
          </w:p>
        </w:tc>
        <w:tc>
          <w:tcPr>
            <w:tcW w:w="4851" w:type="dxa"/>
          </w:tcPr>
          <w:p w14:paraId="7CED0148" w14:textId="3C227F10" w:rsidR="00A41176" w:rsidRPr="004401CC" w:rsidRDefault="00A41176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2B571381" w14:textId="5A018502" w:rsidR="00A41176" w:rsidRPr="00A41176" w:rsidRDefault="00A41176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763.1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940884" w14:textId="08A3BF47" w:rsidR="00A41176" w:rsidRPr="004401CC" w:rsidRDefault="00A41176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5F8446E2" w14:textId="77777777" w:rsidTr="004401CC">
        <w:tc>
          <w:tcPr>
            <w:tcW w:w="709" w:type="dxa"/>
          </w:tcPr>
          <w:p w14:paraId="5E7E9E7C" w14:textId="7085F2E4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41</w:t>
            </w:r>
          </w:p>
        </w:tc>
        <w:tc>
          <w:tcPr>
            <w:tcW w:w="2268" w:type="dxa"/>
          </w:tcPr>
          <w:p w14:paraId="3A92F122" w14:textId="29E8D9AE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գ. Ս</w:t>
            </w:r>
            <w:proofErr w:type="spellStart"/>
            <w:r>
              <w:rPr>
                <w:rFonts w:ascii="GHEA Grapalat" w:hAnsi="GHEA Grapalat"/>
              </w:rPr>
              <w:t>ևքար</w:t>
            </w:r>
            <w:proofErr w:type="spellEnd"/>
          </w:p>
        </w:tc>
        <w:tc>
          <w:tcPr>
            <w:tcW w:w="3119" w:type="dxa"/>
          </w:tcPr>
          <w:p w14:paraId="32398962" w14:textId="4F422879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գ. Ս</w:t>
            </w:r>
            <w:proofErr w:type="spellStart"/>
            <w:r>
              <w:rPr>
                <w:rFonts w:ascii="GHEA Grapalat" w:hAnsi="GHEA Grapalat"/>
              </w:rPr>
              <w:t>ևքար</w:t>
            </w:r>
            <w:proofErr w:type="spellEnd"/>
          </w:p>
        </w:tc>
        <w:tc>
          <w:tcPr>
            <w:tcW w:w="4851" w:type="dxa"/>
          </w:tcPr>
          <w:p w14:paraId="64583AE2" w14:textId="309AF48B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/ընդլ</w:t>
            </w:r>
            <w:proofErr w:type="gramStart"/>
            <w:r w:rsidRPr="004401CC">
              <w:rPr>
                <w:rFonts w:ascii="GHEA Grapalat" w:hAnsi="GHEA Grapalat"/>
                <w:color w:val="000000"/>
                <w:lang w:val="hy-AM"/>
              </w:rPr>
              <w:t>./</w:t>
            </w:r>
            <w:proofErr w:type="gram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27D7D87A" w14:textId="4006D950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465.0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E989B23" w14:textId="50D01452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63BBB581" w14:textId="77777777" w:rsidTr="004401CC">
        <w:tc>
          <w:tcPr>
            <w:tcW w:w="709" w:type="dxa"/>
          </w:tcPr>
          <w:p w14:paraId="6481E85C" w14:textId="332F105F" w:rsid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</w:t>
            </w:r>
          </w:p>
        </w:tc>
        <w:tc>
          <w:tcPr>
            <w:tcW w:w="2268" w:type="dxa"/>
          </w:tcPr>
          <w:p w14:paraId="66BBFA18" w14:textId="3F5D1E80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Լուսաձոր</w:t>
            </w:r>
            <w:proofErr w:type="spellEnd"/>
          </w:p>
        </w:tc>
        <w:tc>
          <w:tcPr>
            <w:tcW w:w="3119" w:type="dxa"/>
          </w:tcPr>
          <w:p w14:paraId="54766167" w14:textId="469C83E6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Լուսաձոր</w:t>
            </w:r>
            <w:proofErr w:type="spellEnd"/>
          </w:p>
        </w:tc>
        <w:tc>
          <w:tcPr>
            <w:tcW w:w="4851" w:type="dxa"/>
          </w:tcPr>
          <w:p w14:paraId="5C83A1D4" w14:textId="426A9F08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այլ հողատեսք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40E4340F" w14:textId="49470F98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1142.9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DADE876" w14:textId="00CFBEF6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գինը 50 ՀՀ դրամ</w:t>
            </w:r>
          </w:p>
        </w:tc>
      </w:tr>
      <w:tr w:rsidR="004401CC" w:rsidRPr="004401CC" w14:paraId="1D81B776" w14:textId="77777777" w:rsidTr="004401CC">
        <w:tc>
          <w:tcPr>
            <w:tcW w:w="709" w:type="dxa"/>
          </w:tcPr>
          <w:p w14:paraId="64BBA9C7" w14:textId="1467F59F" w:rsid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43</w:t>
            </w:r>
          </w:p>
        </w:tc>
        <w:tc>
          <w:tcPr>
            <w:tcW w:w="2268" w:type="dxa"/>
          </w:tcPr>
          <w:p w14:paraId="0E6D212C" w14:textId="6CD9DCDB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>
              <w:rPr>
                <w:rFonts w:ascii="MS Mincho" w:eastAsia="MS Mincho" w:hAnsi="MS Mincho" w:cs="MS Mincho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Ազատամուտ</w:t>
            </w:r>
            <w:proofErr w:type="spellEnd"/>
          </w:p>
        </w:tc>
        <w:tc>
          <w:tcPr>
            <w:tcW w:w="3119" w:type="dxa"/>
          </w:tcPr>
          <w:p w14:paraId="0B9E3B5A" w14:textId="1462381B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>
              <w:rPr>
                <w:rFonts w:ascii="MS Mincho" w:eastAsia="MS Mincho" w:hAnsi="MS Mincho" w:cs="MS Mincho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Ազատամուտ</w:t>
            </w:r>
            <w:proofErr w:type="spellEnd"/>
          </w:p>
        </w:tc>
        <w:tc>
          <w:tcPr>
            <w:tcW w:w="4851" w:type="dxa"/>
          </w:tcPr>
          <w:p w14:paraId="50579F2C" w14:textId="09B8AF00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4C822CA8" w14:textId="2E0FDBED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35.0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8F8026C" w14:textId="77777777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E055E" w:rsidRPr="00DE055E" w14:paraId="66CD1AF6" w14:textId="77777777" w:rsidTr="004401CC">
        <w:tc>
          <w:tcPr>
            <w:tcW w:w="709" w:type="dxa"/>
          </w:tcPr>
          <w:p w14:paraId="17FB8211" w14:textId="659039FD" w:rsidR="00DE055E" w:rsidRDefault="00DE055E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</w:t>
            </w:r>
          </w:p>
        </w:tc>
        <w:tc>
          <w:tcPr>
            <w:tcW w:w="2268" w:type="dxa"/>
          </w:tcPr>
          <w:p w14:paraId="26B98963" w14:textId="52BA1B31" w:rsidR="00DE055E" w:rsidRPr="004401CC" w:rsidRDefault="00DE055E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36D8722F" w14:textId="48B213D2" w:rsidR="00DE055E" w:rsidRPr="004401CC" w:rsidRDefault="00DE055E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Անկախության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28A13909" w14:textId="6575AA5D" w:rsidR="00DE055E" w:rsidRPr="004401CC" w:rsidRDefault="00DE055E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E055E">
              <w:rPr>
                <w:rFonts w:ascii="GHEA Grapalat" w:hAnsi="GHEA Grapalat"/>
                <w:color w:val="000000"/>
                <w:lang w:val="hy-AM"/>
              </w:rPr>
              <w:t>Հասարակական կառուցապատում /</w:t>
            </w:r>
            <w:proofErr w:type="spellStart"/>
            <w:r>
              <w:rPr>
                <w:rFonts w:ascii="GHEA Grapalat" w:hAnsi="GHEA Grapalat"/>
                <w:color w:val="000000"/>
              </w:rPr>
              <w:t>սպաս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</w:rPr>
              <w:t>օբյեկտ</w:t>
            </w:r>
            <w:proofErr w:type="spellEnd"/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E055E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4C15DE71" w14:textId="0877F21F" w:rsidR="00DE055E" w:rsidRPr="00DE055E" w:rsidRDefault="00DE055E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</w:rPr>
              <w:t>37.82հ</w:t>
            </w:r>
            <w:r w:rsidRPr="00DE055E">
              <w:rPr>
                <w:rFonts w:ascii="GHEA Grapalat" w:hAnsi="GHEA Grapalat"/>
                <w:color w:val="000000"/>
                <w:lang w:val="hy-AM"/>
              </w:rPr>
              <w:t>ող/</w:t>
            </w:r>
            <w:r>
              <w:rPr>
                <w:rFonts w:ascii="GHEA Grapalat" w:hAnsi="GHEA Grapalat"/>
                <w:color w:val="000000"/>
              </w:rPr>
              <w:t>37.82</w:t>
            </w:r>
            <w:bookmarkStart w:id="0" w:name="_GoBack"/>
            <w:bookmarkEnd w:id="0"/>
            <w:r w:rsidRPr="00DE055E">
              <w:rPr>
                <w:rFonts w:ascii="GHEA Grapalat" w:hAnsi="GHEA Grapalat"/>
                <w:color w:val="000000"/>
                <w:lang w:val="hy-AM"/>
              </w:rPr>
              <w:t>շին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E037C86" w14:textId="77777777" w:rsidR="00DE055E" w:rsidRPr="004401CC" w:rsidRDefault="00DE055E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55402D96" w14:textId="77777777" w:rsidR="00F96647" w:rsidRPr="004401CC" w:rsidRDefault="00F96647" w:rsidP="00061DE7">
      <w:pPr>
        <w:rPr>
          <w:rFonts w:ascii="GHEA Grapalat" w:hAnsi="GHEA Grapalat"/>
          <w:lang w:val="hy-AM"/>
        </w:rPr>
      </w:pPr>
    </w:p>
    <w:sectPr w:rsidR="00F96647" w:rsidRPr="004401CC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48D0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4FEF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0C04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7B04"/>
    <w:rsid w:val="00271FAE"/>
    <w:rsid w:val="002737F2"/>
    <w:rsid w:val="00273F20"/>
    <w:rsid w:val="0027470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17B0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011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43C5"/>
    <w:rsid w:val="0041541E"/>
    <w:rsid w:val="00427B10"/>
    <w:rsid w:val="004311F8"/>
    <w:rsid w:val="004401CC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5513"/>
    <w:rsid w:val="00546053"/>
    <w:rsid w:val="005473C4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533A4"/>
    <w:rsid w:val="00660950"/>
    <w:rsid w:val="0066111C"/>
    <w:rsid w:val="006637CE"/>
    <w:rsid w:val="00667CAE"/>
    <w:rsid w:val="00667FAE"/>
    <w:rsid w:val="00671CD4"/>
    <w:rsid w:val="00676700"/>
    <w:rsid w:val="006801A2"/>
    <w:rsid w:val="006853BC"/>
    <w:rsid w:val="0069209F"/>
    <w:rsid w:val="006A0B94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D65B8"/>
    <w:rsid w:val="006E0311"/>
    <w:rsid w:val="006E1FC4"/>
    <w:rsid w:val="006E2079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95624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2C09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93FCC"/>
    <w:rsid w:val="008C4D3C"/>
    <w:rsid w:val="008C624F"/>
    <w:rsid w:val="008C62B3"/>
    <w:rsid w:val="008C6943"/>
    <w:rsid w:val="008D3820"/>
    <w:rsid w:val="008D495C"/>
    <w:rsid w:val="008D7518"/>
    <w:rsid w:val="008E5E7C"/>
    <w:rsid w:val="008E6450"/>
    <w:rsid w:val="008F1221"/>
    <w:rsid w:val="008F1EB9"/>
    <w:rsid w:val="008F6C95"/>
    <w:rsid w:val="00901B31"/>
    <w:rsid w:val="00902116"/>
    <w:rsid w:val="0090313E"/>
    <w:rsid w:val="00903265"/>
    <w:rsid w:val="009035DA"/>
    <w:rsid w:val="00903C9E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4B6"/>
    <w:rsid w:val="009B725C"/>
    <w:rsid w:val="009B7B01"/>
    <w:rsid w:val="009C1EF6"/>
    <w:rsid w:val="009C5D0F"/>
    <w:rsid w:val="009D04A1"/>
    <w:rsid w:val="009D764D"/>
    <w:rsid w:val="009E180A"/>
    <w:rsid w:val="009E1D2D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3389E"/>
    <w:rsid w:val="00A36554"/>
    <w:rsid w:val="00A41176"/>
    <w:rsid w:val="00A61DD8"/>
    <w:rsid w:val="00A622E8"/>
    <w:rsid w:val="00A63491"/>
    <w:rsid w:val="00A64C79"/>
    <w:rsid w:val="00A65F91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832DF"/>
    <w:rsid w:val="00B835F9"/>
    <w:rsid w:val="00B848F3"/>
    <w:rsid w:val="00B9054F"/>
    <w:rsid w:val="00B92C77"/>
    <w:rsid w:val="00B94F59"/>
    <w:rsid w:val="00BA1C16"/>
    <w:rsid w:val="00BA29AC"/>
    <w:rsid w:val="00BA31FF"/>
    <w:rsid w:val="00BA3F3D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35F9"/>
    <w:rsid w:val="00DB4F18"/>
    <w:rsid w:val="00DB528E"/>
    <w:rsid w:val="00DB5B9A"/>
    <w:rsid w:val="00DC24F5"/>
    <w:rsid w:val="00DC4189"/>
    <w:rsid w:val="00DC67EB"/>
    <w:rsid w:val="00DD427B"/>
    <w:rsid w:val="00DD53B3"/>
    <w:rsid w:val="00DD6C2F"/>
    <w:rsid w:val="00DE055E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24BFD"/>
    <w:rsid w:val="00E34DFF"/>
    <w:rsid w:val="00E3611B"/>
    <w:rsid w:val="00E379F5"/>
    <w:rsid w:val="00E37D9F"/>
    <w:rsid w:val="00E41BFA"/>
    <w:rsid w:val="00E46522"/>
    <w:rsid w:val="00E46FA5"/>
    <w:rsid w:val="00E509D2"/>
    <w:rsid w:val="00E52455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2D79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B1CC1"/>
    <w:rsid w:val="00FB4C5F"/>
    <w:rsid w:val="00FB71C1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62D7A-EB19-4F59-B86D-ECBCF163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634</cp:revision>
  <cp:lastPrinted>2024-09-21T09:40:00Z</cp:lastPrinted>
  <dcterms:created xsi:type="dcterms:W3CDTF">2018-01-10T12:05:00Z</dcterms:created>
  <dcterms:modified xsi:type="dcterms:W3CDTF">2024-11-29T06:21:00Z</dcterms:modified>
</cp:coreProperties>
</file>